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06" w:rsidRPr="0050565E" w:rsidRDefault="00936306" w:rsidP="00936306">
      <w:pPr>
        <w:ind w:leftChars="-150" w:left="-315" w:firstLineChars="650" w:firstLine="287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0565E">
        <w:rPr>
          <w:rFonts w:asciiTheme="minorEastAsia" w:eastAsiaTheme="minorEastAsia" w:hAnsiTheme="minorEastAsia" w:hint="eastAsia"/>
          <w:b/>
          <w:sz w:val="44"/>
          <w:szCs w:val="44"/>
        </w:rPr>
        <w:t xml:space="preserve">合同会签审批表                     </w:t>
      </w:r>
      <w:r w:rsidRPr="0050565E">
        <w:rPr>
          <w:rFonts w:asciiTheme="minorEastAsia" w:eastAsiaTheme="minorEastAsia" w:hAnsiTheme="minorEastAsia" w:hint="eastAsia"/>
          <w:sz w:val="28"/>
          <w:szCs w:val="28"/>
        </w:rPr>
        <w:t>部门：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bookmarkStart w:id="0" w:name="_GoBack"/>
      <w:bookmarkEnd w:id="0"/>
      <w:r w:rsidRPr="0050565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合同编号：</w:t>
      </w:r>
    </w:p>
    <w:tbl>
      <w:tblPr>
        <w:tblW w:w="97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  <w:gridCol w:w="3543"/>
        <w:gridCol w:w="1560"/>
        <w:gridCol w:w="2395"/>
      </w:tblGrid>
      <w:tr w:rsidR="00936306" w:rsidRPr="0050565E" w:rsidTr="003916F8">
        <w:trPr>
          <w:trHeight w:val="6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6" w:rsidRPr="0050565E" w:rsidRDefault="00936306" w:rsidP="003916F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306" w:rsidRPr="00920803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666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06" w:rsidRPr="0050565E" w:rsidRDefault="00936306" w:rsidP="003916F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对方单位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  <w:tr w:rsidR="00936306" w:rsidRPr="0050565E" w:rsidTr="003916F8">
        <w:trPr>
          <w:trHeight w:val="107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合同主要内容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920803" w:rsidRDefault="00936306" w:rsidP="003916F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12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部门负责人    （意 见）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27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技术部门 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27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安全部门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26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财务部门 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2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经营部门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2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分管领导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1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法定代表人  （意见）    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06" w:rsidRPr="0050565E" w:rsidRDefault="00936306" w:rsidP="003916F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8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36306" w:rsidRPr="0050565E" w:rsidRDefault="00936306" w:rsidP="00936306">
      <w:pPr>
        <w:rPr>
          <w:rFonts w:asciiTheme="minorEastAsia" w:eastAsiaTheme="minorEastAsia" w:hAnsiTheme="minorEastAsia"/>
        </w:rPr>
      </w:pPr>
    </w:p>
    <w:p w:rsidR="00936306" w:rsidRPr="0050565E" w:rsidRDefault="00936306" w:rsidP="00936306">
      <w:pPr>
        <w:ind w:leftChars="-150" w:left="-315" w:firstLineChars="650" w:firstLine="287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0565E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 xml:space="preserve">合同签订审批表                     </w:t>
      </w:r>
      <w:r w:rsidRPr="0050565E">
        <w:rPr>
          <w:rFonts w:asciiTheme="minorEastAsia" w:eastAsiaTheme="minorEastAsia" w:hAnsiTheme="minorEastAsia" w:hint="eastAsia"/>
          <w:sz w:val="28"/>
          <w:szCs w:val="28"/>
        </w:rPr>
        <w:t xml:space="preserve">部门：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Pr="0050565E">
        <w:rPr>
          <w:rFonts w:asciiTheme="minorEastAsia" w:eastAsiaTheme="minorEastAsia" w:hAnsiTheme="minorEastAsia" w:hint="eastAsia"/>
          <w:sz w:val="28"/>
          <w:szCs w:val="28"/>
        </w:rPr>
        <w:t xml:space="preserve">                合同编号：</w:t>
      </w:r>
    </w:p>
    <w:tbl>
      <w:tblPr>
        <w:tblW w:w="97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  <w:gridCol w:w="3543"/>
        <w:gridCol w:w="1560"/>
        <w:gridCol w:w="2395"/>
      </w:tblGrid>
      <w:tr w:rsidR="00936306" w:rsidRPr="0050565E" w:rsidTr="003916F8">
        <w:trPr>
          <w:trHeight w:val="10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06" w:rsidRPr="0050565E" w:rsidRDefault="00936306" w:rsidP="003916F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306" w:rsidRPr="0050565E" w:rsidRDefault="00936306" w:rsidP="003916F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132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06" w:rsidRPr="0050565E" w:rsidRDefault="00936306" w:rsidP="003916F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对方单位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  <w:tr w:rsidR="00936306" w:rsidRPr="0050565E" w:rsidTr="003916F8">
        <w:trPr>
          <w:trHeight w:val="225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306" w:rsidRPr="0050565E" w:rsidRDefault="00936306" w:rsidP="003916F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合同主要内容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Default="00936306" w:rsidP="003916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6306" w:rsidRDefault="00936306" w:rsidP="003916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6306" w:rsidRPr="0050565E" w:rsidRDefault="00936306" w:rsidP="003916F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936306">
        <w:trPr>
          <w:trHeight w:val="18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部门负责人    （意 见）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306" w:rsidRPr="0050565E" w:rsidRDefault="00936306" w:rsidP="0093630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经营部门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8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分管领导     （意见）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36306" w:rsidRPr="0050565E" w:rsidTr="003916F8">
        <w:trPr>
          <w:trHeight w:val="14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565E">
              <w:rPr>
                <w:rFonts w:asciiTheme="minorEastAsia" w:eastAsia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306" w:rsidRPr="0050565E" w:rsidRDefault="00936306" w:rsidP="003916F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36306" w:rsidRPr="0050565E" w:rsidRDefault="00936306" w:rsidP="00936306">
      <w:pPr>
        <w:rPr>
          <w:rFonts w:asciiTheme="minorEastAsia" w:eastAsiaTheme="minorEastAsia" w:hAnsiTheme="minorEastAsia"/>
        </w:rPr>
      </w:pPr>
    </w:p>
    <w:p w:rsidR="00B61126" w:rsidRPr="00936306" w:rsidRDefault="00E00EA8"/>
    <w:sectPr w:rsidR="00B61126" w:rsidRPr="00936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A8" w:rsidRDefault="00E00EA8" w:rsidP="00936306">
      <w:r>
        <w:separator/>
      </w:r>
    </w:p>
  </w:endnote>
  <w:endnote w:type="continuationSeparator" w:id="0">
    <w:p w:rsidR="00E00EA8" w:rsidRDefault="00E00EA8" w:rsidP="0093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A8" w:rsidRDefault="00E00EA8" w:rsidP="00936306">
      <w:r>
        <w:separator/>
      </w:r>
    </w:p>
  </w:footnote>
  <w:footnote w:type="continuationSeparator" w:id="0">
    <w:p w:rsidR="00E00EA8" w:rsidRDefault="00E00EA8" w:rsidP="0093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F"/>
    <w:rsid w:val="006D6818"/>
    <w:rsid w:val="00766392"/>
    <w:rsid w:val="00936306"/>
    <w:rsid w:val="00B926DF"/>
    <w:rsid w:val="00E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3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3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3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2019-08-15T01:19:00Z</dcterms:created>
  <dcterms:modified xsi:type="dcterms:W3CDTF">2019-08-15T01:20:00Z</dcterms:modified>
</cp:coreProperties>
</file>